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1687" w14:textId="173095BC" w:rsidR="00D40370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Petersen Elementary</w:t>
      </w:r>
    </w:p>
    <w:p w14:paraId="3DED0B6A" w14:textId="7DF7F4D1" w:rsidR="00380A49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SDMC </w:t>
      </w:r>
      <w:r w:rsidR="005B160A">
        <w:rPr>
          <w:rFonts w:ascii="Tahoma" w:hAnsi="Tahoma" w:cs="Tahoma"/>
        </w:rPr>
        <w:t>Meeting Notes</w:t>
      </w:r>
    </w:p>
    <w:p w14:paraId="1AB84E93" w14:textId="20124D67" w:rsidR="00380A49" w:rsidRDefault="00DF5632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May 24</w:t>
      </w:r>
      <w:r w:rsidR="00380A49">
        <w:rPr>
          <w:rFonts w:ascii="Tahoma" w:hAnsi="Tahoma" w:cs="Tahoma"/>
        </w:rPr>
        <w:t>, 2022</w:t>
      </w:r>
    </w:p>
    <w:p w14:paraId="3A641482" w14:textId="6A5B48C6" w:rsidR="00380A49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3:30 pm</w:t>
      </w:r>
    </w:p>
    <w:p w14:paraId="67CF28FE" w14:textId="1164976E" w:rsidR="00380A49" w:rsidRDefault="00380A49" w:rsidP="00380A49">
      <w:pPr>
        <w:pStyle w:val="NoSpacing"/>
        <w:rPr>
          <w:rFonts w:ascii="Tahoma" w:hAnsi="Tahoma" w:cs="Tahoma"/>
        </w:rPr>
      </w:pPr>
    </w:p>
    <w:p w14:paraId="7C4B7933" w14:textId="2C77DFE0" w:rsidR="00402154" w:rsidRDefault="00DF5632" w:rsidP="00DF5632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End of year budget spending</w:t>
      </w:r>
    </w:p>
    <w:p w14:paraId="0DD46839" w14:textId="53BACBF7" w:rsidR="005B160A" w:rsidRPr="00DF5632" w:rsidRDefault="005B160A" w:rsidP="005B160A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Spending is focused on end of year activities. </w:t>
      </w:r>
    </w:p>
    <w:p w14:paraId="6DAEBE6A" w14:textId="646AD365" w:rsidR="00380A49" w:rsidRDefault="00DF5632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End of year activities</w:t>
      </w:r>
    </w:p>
    <w:p w14:paraId="713CC29F" w14:textId="402FA21D" w:rsidR="00343106" w:rsidRDefault="00343106" w:rsidP="00343106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Cool Down Days</w:t>
      </w:r>
    </w:p>
    <w:p w14:paraId="7E6B1523" w14:textId="6097EF26" w:rsidR="005B160A" w:rsidRDefault="005B160A" w:rsidP="00343106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Popsicles</w:t>
      </w:r>
    </w:p>
    <w:p w14:paraId="3FBE798B" w14:textId="388B3919" w:rsidR="005B160A" w:rsidRDefault="005B160A" w:rsidP="00343106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Snow Cones</w:t>
      </w:r>
    </w:p>
    <w:p w14:paraId="501A4E25" w14:textId="12971CC2" w:rsidR="005B160A" w:rsidRDefault="005B160A" w:rsidP="00343106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Water Day – HISD has a new policy, water slides are not allowed on school campuses. </w:t>
      </w:r>
    </w:p>
    <w:p w14:paraId="707A8B84" w14:textId="6CDFCDF0" w:rsidR="00465223" w:rsidRDefault="00343106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2022-2023 Open Positions</w:t>
      </w:r>
    </w:p>
    <w:p w14:paraId="60EC5DBB" w14:textId="7FD8ABE1" w:rsidR="00343106" w:rsidRDefault="00343106" w:rsidP="00343106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343106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Grade Math and Reading</w:t>
      </w:r>
    </w:p>
    <w:p w14:paraId="3646D298" w14:textId="3F4E32DA" w:rsidR="00343106" w:rsidRDefault="001A621F" w:rsidP="00343106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PSI Special Education Class</w:t>
      </w:r>
    </w:p>
    <w:p w14:paraId="3601B45B" w14:textId="4A3707C2" w:rsidR="001A621F" w:rsidRDefault="001A621F" w:rsidP="00343106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Special Education Teacher Assistant</w:t>
      </w:r>
    </w:p>
    <w:p w14:paraId="3C3169AE" w14:textId="2CFB8EE5" w:rsidR="005B160A" w:rsidRDefault="005B160A" w:rsidP="00343106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PreK Teacher Assistant</w:t>
      </w:r>
      <w:bookmarkStart w:id="0" w:name="_GoBack"/>
      <w:bookmarkEnd w:id="0"/>
    </w:p>
    <w:p w14:paraId="109ED834" w14:textId="11A27DE7" w:rsidR="006276FF" w:rsidRDefault="00947784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2022-2023 ESSER Funds Spending Ideas</w:t>
      </w:r>
    </w:p>
    <w:p w14:paraId="21C4D4B2" w14:textId="636B0FAF" w:rsidR="005B160A" w:rsidRDefault="005B160A" w:rsidP="005B160A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Ideas shared by Ms. Egan – Computer programs, specifically for ELA and Near Pod</w:t>
      </w:r>
    </w:p>
    <w:p w14:paraId="59386116" w14:textId="18D70D31" w:rsidR="0051320E" w:rsidRPr="00380A49" w:rsidRDefault="0051320E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Questions</w:t>
      </w:r>
    </w:p>
    <w:sectPr w:rsidR="0051320E" w:rsidRPr="00380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A6CA8"/>
    <w:multiLevelType w:val="hybridMultilevel"/>
    <w:tmpl w:val="D5DA87AE"/>
    <w:lvl w:ilvl="0" w:tplc="BB5C2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49"/>
    <w:rsid w:val="001A621F"/>
    <w:rsid w:val="001D7A4C"/>
    <w:rsid w:val="002911F3"/>
    <w:rsid w:val="00343106"/>
    <w:rsid w:val="00380A49"/>
    <w:rsid w:val="00402154"/>
    <w:rsid w:val="00465223"/>
    <w:rsid w:val="0051320E"/>
    <w:rsid w:val="00535919"/>
    <w:rsid w:val="00542ABC"/>
    <w:rsid w:val="005B160A"/>
    <w:rsid w:val="005F1922"/>
    <w:rsid w:val="0060590A"/>
    <w:rsid w:val="006276FF"/>
    <w:rsid w:val="006643F4"/>
    <w:rsid w:val="00675525"/>
    <w:rsid w:val="006D4A49"/>
    <w:rsid w:val="0079419F"/>
    <w:rsid w:val="007D44AD"/>
    <w:rsid w:val="007F4DB6"/>
    <w:rsid w:val="00947784"/>
    <w:rsid w:val="009C32B1"/>
    <w:rsid w:val="009F06CB"/>
    <w:rsid w:val="00A557B2"/>
    <w:rsid w:val="00A64987"/>
    <w:rsid w:val="00B03BA3"/>
    <w:rsid w:val="00B03EDE"/>
    <w:rsid w:val="00B86E62"/>
    <w:rsid w:val="00D40370"/>
    <w:rsid w:val="00D63DA0"/>
    <w:rsid w:val="00DF5632"/>
    <w:rsid w:val="00E11D17"/>
    <w:rsid w:val="00F61776"/>
    <w:rsid w:val="00F83599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50A7"/>
  <w15:chartTrackingRefBased/>
  <w15:docId w15:val="{3B8137B0-E696-4F5F-8546-702E900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74516D5568A4E98E95964BF460DFA" ma:contentTypeVersion="13" ma:contentTypeDescription="Create a new document." ma:contentTypeScope="" ma:versionID="a5dc66aafad480ccd0d55d134307e6a4">
  <xsd:schema xmlns:xsd="http://www.w3.org/2001/XMLSchema" xmlns:xs="http://www.w3.org/2001/XMLSchema" xmlns:p="http://schemas.microsoft.com/office/2006/metadata/properties" xmlns:ns3="7fbaa453-7619-4f35-a398-d4ed3bda8f13" xmlns:ns4="4cde74e1-c72e-47af-b567-daa6fd2b1624" targetNamespace="http://schemas.microsoft.com/office/2006/metadata/properties" ma:root="true" ma:fieldsID="b777d300601f86e76b69130900a88fce" ns3:_="" ns4:_="">
    <xsd:import namespace="7fbaa453-7619-4f35-a398-d4ed3bda8f13"/>
    <xsd:import namespace="4cde74e1-c72e-47af-b567-daa6fd2b1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aa453-7619-4f35-a398-d4ed3bda8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e74e1-c72e-47af-b567-daa6fd2b1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BA875-7011-42D9-AD7A-CB94863A6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aa453-7619-4f35-a398-d4ed3bda8f13"/>
    <ds:schemaRef ds:uri="4cde74e1-c72e-47af-b567-daa6fd2b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099A6-53C9-442A-A7E4-BF3D843BD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FDDF5-1E2A-4BAC-B764-3D3E8BBE03B6}">
  <ds:schemaRefs>
    <ds:schemaRef ds:uri="http://schemas.openxmlformats.org/package/2006/metadata/core-properties"/>
    <ds:schemaRef ds:uri="7fbaa453-7619-4f35-a398-d4ed3bda8f13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4cde74e1-c72e-47af-b567-daa6fd2b162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Buie, Dawn D</dc:creator>
  <cp:keywords/>
  <dc:description/>
  <cp:lastModifiedBy>Buie, Dawn D</cp:lastModifiedBy>
  <cp:revision>9</cp:revision>
  <dcterms:created xsi:type="dcterms:W3CDTF">2022-04-26T15:28:00Z</dcterms:created>
  <dcterms:modified xsi:type="dcterms:W3CDTF">2022-05-24T20:53:00Z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0x010100EA474516D5568A4E98E95964BF460DFA</vt:lpwstr>
  </property>
</Properties>
</file>