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8D63C" w14:textId="5BBCD799" w:rsidR="0048096D" w:rsidRPr="00777437" w:rsidRDefault="0048096D" w:rsidP="0048096D">
      <w:pPr>
        <w:rPr>
          <w:lang w:val="en-US"/>
        </w:rPr>
      </w:pPr>
      <w:r w:rsidRPr="00777437">
        <w:rPr>
          <w:lang w:val="en-US"/>
        </w:rPr>
        <w:t xml:space="preserve">Minutes from SDMC via Microsoft Teams on </w:t>
      </w:r>
      <w:r>
        <w:rPr>
          <w:lang w:val="en-US"/>
        </w:rPr>
        <w:t>3/10/21</w:t>
      </w:r>
    </w:p>
    <w:p w14:paraId="6E1F9ACE" w14:textId="3F8AE137" w:rsidR="0048096D" w:rsidRPr="0048096D" w:rsidRDefault="0048096D" w:rsidP="0048096D">
      <w:pPr>
        <w:rPr>
          <w:lang w:val="en-US"/>
        </w:rPr>
      </w:pPr>
      <w:r w:rsidRPr="0048096D">
        <w:rPr>
          <w:lang w:val="en-US"/>
        </w:rPr>
        <w:t xml:space="preserve">Attendees: </w:t>
      </w:r>
      <w:proofErr w:type="spellStart"/>
      <w:r w:rsidRPr="0048096D">
        <w:rPr>
          <w:lang w:val="en-US"/>
        </w:rPr>
        <w:t>Darcele</w:t>
      </w:r>
      <w:proofErr w:type="spellEnd"/>
      <w:r w:rsidRPr="0048096D">
        <w:rPr>
          <w:lang w:val="en-US"/>
        </w:rPr>
        <w:t xml:space="preserve"> Lofton, </w:t>
      </w:r>
      <w:proofErr w:type="spellStart"/>
      <w:r w:rsidRPr="0048096D">
        <w:rPr>
          <w:lang w:val="en-US"/>
        </w:rPr>
        <w:t>Deneshia</w:t>
      </w:r>
      <w:proofErr w:type="spellEnd"/>
      <w:r w:rsidRPr="0048096D">
        <w:rPr>
          <w:lang w:val="en-US"/>
        </w:rPr>
        <w:t xml:space="preserve"> </w:t>
      </w:r>
      <w:proofErr w:type="spellStart"/>
      <w:r w:rsidRPr="0048096D">
        <w:rPr>
          <w:lang w:val="en-US"/>
        </w:rPr>
        <w:t>Stigers</w:t>
      </w:r>
      <w:proofErr w:type="spellEnd"/>
      <w:r w:rsidRPr="0048096D">
        <w:rPr>
          <w:lang w:val="en-US"/>
        </w:rPr>
        <w:t>, Karen Jackson, Ana Escandon, M</w:t>
      </w:r>
      <w:r w:rsidR="004D05ED">
        <w:rPr>
          <w:lang w:val="en-US"/>
        </w:rPr>
        <w:t>onica</w:t>
      </w:r>
      <w:r w:rsidRPr="0048096D">
        <w:rPr>
          <w:lang w:val="en-US"/>
        </w:rPr>
        <w:t xml:space="preserve"> Middleton, Robin Simpson, </w:t>
      </w:r>
      <w:proofErr w:type="spellStart"/>
      <w:r w:rsidRPr="0048096D">
        <w:rPr>
          <w:lang w:val="en-US"/>
        </w:rPr>
        <w:t>A</w:t>
      </w:r>
      <w:r>
        <w:rPr>
          <w:lang w:val="en-US"/>
        </w:rPr>
        <w:t>n</w:t>
      </w:r>
      <w:r w:rsidR="00DA0C60">
        <w:rPr>
          <w:lang w:val="en-US"/>
        </w:rPr>
        <w:t>itri</w:t>
      </w:r>
      <w:r>
        <w:rPr>
          <w:lang w:val="en-US"/>
        </w:rPr>
        <w:t>ce</w:t>
      </w:r>
      <w:proofErr w:type="spellEnd"/>
      <w:r>
        <w:rPr>
          <w:lang w:val="en-US"/>
        </w:rPr>
        <w:t xml:space="preserve"> Austin</w:t>
      </w:r>
    </w:p>
    <w:p w14:paraId="4D82B6F6" w14:textId="139BF772" w:rsidR="0048096D" w:rsidRPr="00777437" w:rsidRDefault="0048096D" w:rsidP="0048096D">
      <w:pPr>
        <w:rPr>
          <w:lang w:val="en-US"/>
        </w:rPr>
      </w:pPr>
      <w:r>
        <w:rPr>
          <w:lang w:val="en-US"/>
        </w:rPr>
        <w:t>Welcome-agenda and assessment calendar attachments.</w:t>
      </w:r>
    </w:p>
    <w:p w14:paraId="4283C495" w14:textId="00B12996" w:rsidR="00361FA0" w:rsidRDefault="0048096D" w:rsidP="0048096D">
      <w:pPr>
        <w:rPr>
          <w:lang w:val="en-US"/>
        </w:rPr>
      </w:pPr>
      <w:r>
        <w:rPr>
          <w:lang w:val="en-US"/>
        </w:rPr>
        <w:t>Budget updates-must utilize all remaining funds (approx.</w:t>
      </w:r>
      <w:r w:rsidR="00361FA0">
        <w:rPr>
          <w:lang w:val="en-US"/>
        </w:rPr>
        <w:t xml:space="preserve"> </w:t>
      </w:r>
      <w:r>
        <w:rPr>
          <w:lang w:val="en-US"/>
        </w:rPr>
        <w:t>$120,000</w:t>
      </w:r>
      <w:r w:rsidR="00361FA0">
        <w:rPr>
          <w:lang w:val="en-US"/>
        </w:rPr>
        <w:t xml:space="preserve">) Things that have been purchased include clever boards, $600 to each teacher for wish lists, new technology for front desk, funding for extra duty pay for Super Saturday and Registration days and hoping to purchase </w:t>
      </w:r>
      <w:proofErr w:type="spellStart"/>
      <w:r w:rsidR="00361FA0">
        <w:rPr>
          <w:lang w:val="en-US"/>
        </w:rPr>
        <w:t>IPads</w:t>
      </w:r>
      <w:proofErr w:type="spellEnd"/>
      <w:r w:rsidR="00361FA0">
        <w:rPr>
          <w:lang w:val="en-US"/>
        </w:rPr>
        <w:t xml:space="preserve"> for students to use in the classroom. Suggestions during meeting- STEM apps/programs for early childhood</w:t>
      </w:r>
      <w:r w:rsidR="00F148D6">
        <w:rPr>
          <w:lang w:val="en-US"/>
        </w:rPr>
        <w:t xml:space="preserve"> and more hotspots for students</w:t>
      </w:r>
    </w:p>
    <w:p w14:paraId="55B5D3CE" w14:textId="297B6AF3" w:rsidR="00361FA0" w:rsidRDefault="00361FA0" w:rsidP="0048096D">
      <w:pPr>
        <w:rPr>
          <w:lang w:val="en-US"/>
        </w:rPr>
      </w:pPr>
      <w:r>
        <w:rPr>
          <w:lang w:val="en-US"/>
        </w:rPr>
        <w:t>Attendance at 92%- off from goal but had been improving prior to winter storm-students who have had excessive absences have been identifies and parent conferences have been held (ongoing)</w:t>
      </w:r>
    </w:p>
    <w:p w14:paraId="7EC2AD03" w14:textId="40395014" w:rsidR="00361FA0" w:rsidRDefault="00361FA0" w:rsidP="0048096D">
      <w:pPr>
        <w:rPr>
          <w:lang w:val="en-US"/>
        </w:rPr>
      </w:pPr>
      <w:r>
        <w:rPr>
          <w:lang w:val="en-US"/>
        </w:rPr>
        <w:t xml:space="preserve">MOY- testing window has been extended until 3/12/21 </w:t>
      </w:r>
    </w:p>
    <w:p w14:paraId="71C1E3B5" w14:textId="498E77E6" w:rsidR="00361FA0" w:rsidRDefault="00361FA0" w:rsidP="0048096D">
      <w:pPr>
        <w:rPr>
          <w:lang w:val="en-US"/>
        </w:rPr>
      </w:pPr>
      <w:r>
        <w:rPr>
          <w:lang w:val="en-US"/>
        </w:rPr>
        <w:t xml:space="preserve">GT testing information has been received and  will be shared with parents after Spring Break. </w:t>
      </w:r>
    </w:p>
    <w:p w14:paraId="799A7BF2" w14:textId="391AD64A" w:rsidR="00361FA0" w:rsidRDefault="00361FA0" w:rsidP="0048096D">
      <w:pPr>
        <w:rPr>
          <w:lang w:val="en-US"/>
        </w:rPr>
      </w:pPr>
      <w:r>
        <w:rPr>
          <w:lang w:val="en-US"/>
        </w:rPr>
        <w:t>Board has approved ne Pre-K adoption that will be used beginning Fall 2021.</w:t>
      </w:r>
    </w:p>
    <w:p w14:paraId="559B9C97" w14:textId="115F46D7" w:rsidR="00361FA0" w:rsidRDefault="00361FA0" w:rsidP="0048096D">
      <w:pPr>
        <w:rPr>
          <w:lang w:val="en-US"/>
        </w:rPr>
      </w:pPr>
      <w:r>
        <w:rPr>
          <w:lang w:val="en-US"/>
        </w:rPr>
        <w:t xml:space="preserve">Covid updates: District will </w:t>
      </w:r>
      <w:r w:rsidR="00F148D6">
        <w:rPr>
          <w:lang w:val="en-US"/>
        </w:rPr>
        <w:t>continue</w:t>
      </w:r>
      <w:r>
        <w:rPr>
          <w:lang w:val="en-US"/>
        </w:rPr>
        <w:t xml:space="preserve"> to require masks as per CDC recommendations</w:t>
      </w:r>
      <w:r w:rsidR="00F148D6">
        <w:rPr>
          <w:lang w:val="en-US"/>
        </w:rPr>
        <w:t xml:space="preserve">. Updates for next year have not been made available. </w:t>
      </w:r>
    </w:p>
    <w:p w14:paraId="0F2D61FA" w14:textId="3554ADC1" w:rsidR="00F148D6" w:rsidRDefault="00F148D6" w:rsidP="0048096D">
      <w:pPr>
        <w:rPr>
          <w:lang w:val="en-US"/>
        </w:rPr>
      </w:pPr>
      <w:r>
        <w:rPr>
          <w:lang w:val="en-US"/>
        </w:rPr>
        <w:t>Volunteer celebration will be held at the end of April, date and time TBA later</w:t>
      </w:r>
    </w:p>
    <w:p w14:paraId="0C9A9630" w14:textId="2F586B46" w:rsidR="00F148D6" w:rsidRDefault="00F148D6" w:rsidP="0048096D">
      <w:pPr>
        <w:rPr>
          <w:lang w:val="en-US"/>
        </w:rPr>
      </w:pPr>
    </w:p>
    <w:p w14:paraId="05196404" w14:textId="445AC7A5" w:rsidR="00361FA0" w:rsidRPr="00777437" w:rsidRDefault="00361FA0" w:rsidP="0048096D">
      <w:pPr>
        <w:rPr>
          <w:lang w:val="en-US"/>
        </w:rPr>
      </w:pPr>
      <w:r>
        <w:rPr>
          <w:lang w:val="en-US"/>
        </w:rPr>
        <w:t xml:space="preserve"> </w:t>
      </w:r>
    </w:p>
    <w:p w14:paraId="436587ED" w14:textId="77777777" w:rsidR="0048096D" w:rsidRPr="0048096D" w:rsidRDefault="0048096D">
      <w:pPr>
        <w:rPr>
          <w:lang w:val="en-US"/>
        </w:rPr>
      </w:pPr>
    </w:p>
    <w:sectPr w:rsidR="0048096D" w:rsidRPr="0048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6D"/>
    <w:rsid w:val="00343281"/>
    <w:rsid w:val="00361FA0"/>
    <w:rsid w:val="004240A5"/>
    <w:rsid w:val="0048096D"/>
    <w:rsid w:val="004D05ED"/>
    <w:rsid w:val="009E3FE4"/>
    <w:rsid w:val="00CF18CD"/>
    <w:rsid w:val="00DA0C60"/>
    <w:rsid w:val="00F1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ACDA"/>
  <w15:chartTrackingRefBased/>
  <w15:docId w15:val="{24BCB664-2C2E-4B1A-BD73-8A79EFCD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96D"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Escandon, Ana C</dc:creator>
  <cp:keywords/>
  <dc:description/>
  <cp:lastModifiedBy>Escandon, Ana C</cp:lastModifiedBy>
  <cp:revision>5</cp:revision>
  <dcterms:created xsi:type="dcterms:W3CDTF">2021-03-12T19:09:00Z</dcterms:created>
  <dcterms:modified xsi:type="dcterms:W3CDTF">2021-03-12T19:44:00Z</dcterms:modified>
</cp:coreProperties>
</file>